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6684" w14:textId="77777777"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B13C4C6" w14:textId="77777777" w:rsidR="009B62F0" w:rsidRDefault="009B62F0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70AC35" w14:textId="16DFB561" w:rsidR="00334C4E" w:rsidRPr="004F6341" w:rsidRDefault="00334C4E" w:rsidP="004244B1">
      <w:pPr>
        <w:spacing w:after="3" w:line="27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Аналитическая справка об итогах </w:t>
      </w:r>
      <w:r w:rsidR="0042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этапа</w:t>
      </w:r>
    </w:p>
    <w:p w14:paraId="6D8B43A5" w14:textId="2F557E44" w:rsidR="009B62F0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Всероссийской олимпиады школьников</w:t>
      </w:r>
    </w:p>
    <w:p w14:paraId="12AEFB58" w14:textId="6763BC0A" w:rsidR="00334C4E" w:rsidRPr="004F6341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</w:t>
      </w:r>
      <w:r w:rsidR="008D0A6C"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D6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AD66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</w:t>
      </w:r>
    </w:p>
    <w:p w14:paraId="5DED0FBF" w14:textId="77777777" w:rsidR="009B62F0" w:rsidRDefault="009B62F0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1F5BD" w14:textId="2C5661D8" w:rsidR="009B62F0" w:rsidRPr="009B62F0" w:rsidRDefault="009B62F0" w:rsidP="00EB6C7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планом-графиком внутришкольного контроля проведен анализ результатов </w:t>
      </w:r>
      <w:r w:rsidR="00DA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во</w:t>
      </w: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олимпиад</w:t>
      </w:r>
      <w:r w:rsidR="00DA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</w:t>
      </w:r>
    </w:p>
    <w:p w14:paraId="16BD4E52" w14:textId="77777777" w:rsidR="009B62F0" w:rsidRPr="009B62F0" w:rsidRDefault="009B62F0" w:rsidP="009B62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проведения:</w:t>
      </w:r>
    </w:p>
    <w:p w14:paraId="77726086" w14:textId="08F457DD"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организацию и результаты Всероссийской олимпиады школьников;</w:t>
      </w:r>
    </w:p>
    <w:p w14:paraId="79EDF27B" w14:textId="459D6C90" w:rsidR="009B62F0" w:rsidRPr="009B62F0" w:rsidRDefault="009B62F0" w:rsidP="009B62F0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одаренных обучающихся по отдельным предметам с целью индивидуальной работы </w:t>
      </w:r>
      <w:r w:rsidR="00DA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</w:t>
      </w: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7C57FD" w14:textId="77777777" w:rsidR="00900BA0" w:rsidRDefault="00900BA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84FC4" w14:textId="77777777" w:rsidR="009B62F0" w:rsidRDefault="009B62F0" w:rsidP="00900B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контроля: тематический, 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B6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 анализ результативности.</w:t>
      </w:r>
    </w:p>
    <w:p w14:paraId="1228D74A" w14:textId="77777777" w:rsidR="00334C4E" w:rsidRPr="004F6341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14:paraId="43D7F77E" w14:textId="77777777" w:rsidR="00334C4E" w:rsidRPr="004F6341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14:paraId="4F3E6CCC" w14:textId="77777777"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14:paraId="28E0A7A7" w14:textId="77777777"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14:paraId="4D8C6777" w14:textId="77777777"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1E6A2A1B" w14:textId="77777777" w:rsidR="00334C4E" w:rsidRPr="004F6341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14:paraId="69DE1A88" w14:textId="5744DF11" w:rsidR="00900BA0" w:rsidRDefault="00334C4E" w:rsidP="003B04A2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CD46D0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9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школьный этап был организован </w:t>
      </w:r>
      <w:proofErr w:type="gram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соответствии</w:t>
      </w:r>
      <w:proofErr w:type="gramEnd"/>
      <w:r w:rsidRPr="004F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</w:t>
      </w:r>
      <w:r w:rsidR="008E0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ACD39D" w14:textId="77777777" w:rsidR="00900BA0" w:rsidRPr="00900BA0" w:rsidRDefault="00900BA0" w:rsidP="00900B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школьного этапа предметных олимпиад был проведен ряд мероприятий:</w:t>
      </w:r>
    </w:p>
    <w:p w14:paraId="693ED957" w14:textId="77777777"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14:paraId="2B24DE5C" w14:textId="77777777"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14:paraId="40733DA6" w14:textId="77777777"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с дежурными в аудитории по правилам проведения школьного этапа олимпиады;</w:t>
      </w:r>
    </w:p>
    <w:p w14:paraId="2010D50F" w14:textId="77777777" w:rsid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14:paraId="40CA6C6D" w14:textId="08248E20" w:rsid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Олимпиадные задания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 от </w:t>
      </w:r>
      <w:r w:rsidR="008E0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66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E727B" w14:textId="77777777" w:rsidR="00900BA0" w:rsidRPr="00900BA0" w:rsidRDefault="00900BA0" w:rsidP="00900BA0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олимпиадных заданий, определение победителей и призеров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школе.</w:t>
      </w:r>
    </w:p>
    <w:p w14:paraId="2F6AAD34" w14:textId="77777777" w:rsidR="00900BA0" w:rsidRPr="00900BA0" w:rsidRDefault="00900BA0" w:rsidP="00900BA0">
      <w:pPr>
        <w:spacing w:after="15" w:line="26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37989" w14:textId="7D6D238F" w:rsidR="003B04A2" w:rsidRPr="004F6341" w:rsidRDefault="003B04A2" w:rsidP="004F6341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Необходимая информация была размещена на официальном сайте. Рейтинговые протоколы и приказ об итогах проведения школьного этапа своевременно размещались на информационном стенде школы. </w:t>
      </w:r>
    </w:p>
    <w:p w14:paraId="10DA47DA" w14:textId="2765B4F7" w:rsidR="00334C4E" w:rsidRPr="004F6341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олимпиаде по 1</w:t>
      </w:r>
      <w:r w:rsidR="00D2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 приняли участие</w:t>
      </w:r>
      <w:r w:rsidR="0066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 w:rsidR="00A7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(</w:t>
      </w:r>
      <w:r w:rsidR="00EE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36,6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обучающихся </w:t>
      </w:r>
      <w:r w:rsidR="00EE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классов). Необходимо отметить, что большинство обучающихся принимали участие в нескольких олимпиадах.  </w:t>
      </w:r>
    </w:p>
    <w:p w14:paraId="210329D3" w14:textId="77777777" w:rsidR="004F6341" w:rsidRPr="00900BA0" w:rsidRDefault="00334C4E" w:rsidP="00900BA0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Итоговые протоколы своевременно размещались на официальном сайте в разделе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3835A5A" w14:textId="77777777"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E065E" w14:textId="77777777" w:rsidR="003B04A2" w:rsidRPr="003B04A2" w:rsidRDefault="003B04A2" w:rsidP="003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итогах проведения школьного этапа Всероссийской олимпиады школ</w:t>
      </w:r>
      <w:r w:rsidR="00060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ьников в 2021-2022 учебном году</w:t>
      </w:r>
    </w:p>
    <w:p w14:paraId="4C83669D" w14:textId="77777777"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463DC" w14:textId="77777777" w:rsidR="003B04A2" w:rsidRPr="003B04A2" w:rsidRDefault="003B04A2" w:rsidP="003B0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95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567"/>
        <w:gridCol w:w="567"/>
        <w:gridCol w:w="567"/>
        <w:gridCol w:w="425"/>
        <w:gridCol w:w="567"/>
        <w:gridCol w:w="567"/>
        <w:gridCol w:w="567"/>
        <w:gridCol w:w="425"/>
        <w:gridCol w:w="709"/>
        <w:gridCol w:w="709"/>
        <w:gridCol w:w="992"/>
      </w:tblGrid>
      <w:tr w:rsidR="001F1781" w:rsidRPr="003B04A2" w14:paraId="0DDC2CD3" w14:textId="77777777" w:rsidTr="00F83349">
        <w:trPr>
          <w:cantSplit/>
          <w:trHeight w:val="1304"/>
        </w:trPr>
        <w:tc>
          <w:tcPr>
            <w:tcW w:w="9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CC10" w14:textId="77777777" w:rsidR="001F1781" w:rsidRPr="003B04A2" w:rsidRDefault="001F1781" w:rsidP="001F178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1F1781" w:rsidRPr="003B04A2" w14:paraId="65695A62" w14:textId="77777777" w:rsidTr="001F1781">
        <w:trPr>
          <w:cantSplit/>
          <w:trHeight w:val="13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582B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4854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6AAF23" w14:textId="48F88D72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CD856A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841A15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E98B05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870E2A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3748CF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F10817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D01A7E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54032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CC91A3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FBDB06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3B04A2">
              <w:rPr>
                <w:rFonts w:ascii="Times New Roman" w:hAnsi="Times New Roman"/>
                <w:sz w:val="24"/>
                <w:szCs w:val="24"/>
              </w:rPr>
              <w:t>участников с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</w:p>
          <w:p w14:paraId="2B0E79F4" w14:textId="77777777" w:rsidR="001F1781" w:rsidRPr="003B04A2" w:rsidRDefault="001F1781" w:rsidP="001F178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A2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</w:tr>
      <w:tr w:rsidR="00B45057" w:rsidRPr="003B04A2" w14:paraId="46430B8D" w14:textId="77777777" w:rsidTr="00D52A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EA0E" w14:textId="77777777" w:rsidR="00B45057" w:rsidRPr="004F6341" w:rsidRDefault="00B45057" w:rsidP="00D52A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D97F" w14:textId="77777777" w:rsidR="00B45057" w:rsidRPr="003B04A2" w:rsidRDefault="00B45057" w:rsidP="00D52A19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E91B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6FF9" w14:textId="15A62383" w:rsidR="00B45057" w:rsidRPr="003B04A2" w:rsidRDefault="00C2024A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8203" w14:textId="60C8857D" w:rsidR="00B45057" w:rsidRPr="003B04A2" w:rsidRDefault="009B2C0E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622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18BB" w14:textId="6CDE026A" w:rsidR="00B45057" w:rsidRPr="003B04A2" w:rsidRDefault="009B2C0E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AABB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7E2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8BAB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5C5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B9C7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E83" w14:textId="069178A2" w:rsidR="00B45057" w:rsidRPr="003B04A2" w:rsidRDefault="009B2C0E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45057" w:rsidRPr="003B04A2" w14:paraId="6DE9608C" w14:textId="77777777" w:rsidTr="00D52A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B28F" w14:textId="77777777" w:rsidR="00B45057" w:rsidRPr="004F6341" w:rsidRDefault="00B45057" w:rsidP="00D52A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0E42" w14:textId="77777777" w:rsidR="00B45057" w:rsidRPr="003B04A2" w:rsidRDefault="00B45057" w:rsidP="00D52A19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2FD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94DF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1B5C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64ED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9D08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19F2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AD2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CCB7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6BB0" w14:textId="5E2C5621" w:rsidR="00B45057" w:rsidRPr="003B04A2" w:rsidRDefault="004244B1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54C" w14:textId="29026C15" w:rsidR="00B45057" w:rsidRPr="003B04A2" w:rsidRDefault="004244B1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FD97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45057" w:rsidRPr="003B04A2" w14:paraId="0A1DCC47" w14:textId="77777777" w:rsidTr="00D52A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6D53" w14:textId="77777777" w:rsidR="00B45057" w:rsidRPr="004F6341" w:rsidRDefault="00B45057" w:rsidP="00D52A19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EAC8" w14:textId="77777777" w:rsidR="00B45057" w:rsidRPr="003B04A2" w:rsidRDefault="00B45057" w:rsidP="00D52A19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E7E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50EF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AFBA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3050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A50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F351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459C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740D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CC4D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494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ADB" w14:textId="77777777" w:rsidR="00B45057" w:rsidRPr="003B04A2" w:rsidRDefault="00B45057" w:rsidP="00D52A1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781" w:rsidRPr="003B04A2" w14:paraId="7914F493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C27" w14:textId="77777777" w:rsidR="001F1781" w:rsidRPr="004F6341" w:rsidRDefault="001F1781" w:rsidP="004F6341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32E3" w14:textId="77777777" w:rsidR="001F1781" w:rsidRPr="003B04A2" w:rsidRDefault="001F1781" w:rsidP="001F1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E337" w14:textId="025736F1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8A06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E83E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40C2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08BA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8E87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AB68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0DF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778E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5370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A2CA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781" w:rsidRPr="003B04A2" w14:paraId="1D848A3F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9966" w14:textId="77777777" w:rsidR="001F1781" w:rsidRPr="004F6341" w:rsidRDefault="001F1781" w:rsidP="004F6341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4AA68" w14:textId="77777777" w:rsidR="001F1781" w:rsidRPr="003B04A2" w:rsidRDefault="001F1781" w:rsidP="001F1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3524" w14:textId="66E37DEF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8C5A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5693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253D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4D9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F1CE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808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0FD6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51EB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81A8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957" w14:textId="77777777" w:rsidR="001F1781" w:rsidRPr="003B04A2" w:rsidRDefault="004F679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1781" w:rsidRPr="003B04A2" w14:paraId="02341C48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4BFC" w14:textId="77777777" w:rsidR="001F1781" w:rsidRPr="004F6341" w:rsidRDefault="001F1781" w:rsidP="004F6341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C5C2" w14:textId="77777777" w:rsidR="001F1781" w:rsidRPr="003B04A2" w:rsidRDefault="001F1781" w:rsidP="001F1781">
            <w:pPr>
              <w:shd w:val="clear" w:color="auto" w:fill="FFFFFF"/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7AB3" w14:textId="4063377B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CE17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1084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85B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B1F0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145C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F4E7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F79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DF96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847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FAC5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F1781" w:rsidRPr="003B04A2" w14:paraId="0D4C7FAE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98ED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07A5F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3075" w14:textId="39544B9E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B6D8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5B1B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18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1CE7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B01F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65D0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9A27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AFD9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DDF7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72A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1781" w:rsidRPr="003B04A2" w14:paraId="24670AFB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D69E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D31E9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6833" w14:textId="13862B48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3AFB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97B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534D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6C9F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35A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841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3018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88D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B833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7876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1781" w:rsidRPr="003B04A2" w14:paraId="0057C5D8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F6EF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E7B3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6C55" w14:textId="1D371332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DC76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5DB3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9D21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D3A0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9CC3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8D3A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C03E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9A8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1F2D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BD36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781" w:rsidRPr="003B04A2" w14:paraId="69D0619F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92A4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5148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F75E" w14:textId="0895E138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48B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890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FB68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8183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4DAE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C827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600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D2B6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5940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AA85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1781" w:rsidRPr="003B04A2" w14:paraId="19890502" w14:textId="77777777" w:rsidTr="001F1781">
        <w:trPr>
          <w:trHeight w:val="8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6D20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3C97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 xml:space="preserve">Физическая </w:t>
            </w:r>
          </w:p>
          <w:p w14:paraId="4CE75023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1C1D" w14:textId="582F80C5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76B9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9084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F4CB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C53F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CFE2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4AD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0930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632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9B40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ACFC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1781" w:rsidRPr="003B04A2" w14:paraId="1B6A8510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DFD0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1058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DB63" w14:textId="316BE09B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0928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131C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45D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0A9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63F4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FBB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33B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98C" w14:textId="7230B68E" w:rsidR="001F1781" w:rsidRPr="003B04A2" w:rsidRDefault="004244B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7083" w14:textId="4B6FDDE3" w:rsidR="001F1781" w:rsidRPr="003B04A2" w:rsidRDefault="004244B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425C" w14:textId="77777777" w:rsidR="001F1781" w:rsidRPr="003B04A2" w:rsidRDefault="008877D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781" w:rsidRPr="003B04A2" w14:paraId="6E95343A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EC8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E2CC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746A" w14:textId="12946863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B37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541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1E6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92BE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2DD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8D5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756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D8F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1D16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8912" w14:textId="77777777" w:rsidR="001F1781" w:rsidRPr="003B04A2" w:rsidRDefault="0023301A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1781" w:rsidRPr="003B04A2" w14:paraId="6D6A8F0D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9A37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27A3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B90" w14:textId="62755BC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D30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772A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6019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70C0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7581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42B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1FA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B20A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0AE4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9DD4" w14:textId="77777777" w:rsidR="001F1781" w:rsidRPr="003B04A2" w:rsidRDefault="00DF6618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1781" w:rsidRPr="003B04A2" w14:paraId="56D37012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D90A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1D16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C7A2" w14:textId="4B4EDBE0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6865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BCAA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94A7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D522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6CF8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40F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359C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334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7D7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B48E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781" w:rsidRPr="003B04A2" w14:paraId="66750893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D22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E59F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4F1" w14:textId="2B560082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385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0A94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3DF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3F43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D197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8F68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64DE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7B8D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C76E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C6CB" w14:textId="77777777" w:rsidR="001F1781" w:rsidRPr="003B04A2" w:rsidRDefault="003572CD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1781" w:rsidRPr="003B04A2" w14:paraId="760BF329" w14:textId="77777777" w:rsidTr="001F17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DD66" w14:textId="77777777" w:rsidR="001F1781" w:rsidRPr="004F6341" w:rsidRDefault="001F1781" w:rsidP="004F634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5E67" w14:textId="77777777" w:rsidR="001F1781" w:rsidRPr="003B04A2" w:rsidRDefault="001F1781" w:rsidP="001F1781">
            <w:pPr>
              <w:spacing w:after="200" w:line="276" w:lineRule="auto"/>
              <w:rPr>
                <w:rFonts w:ascii="Times New Roman" w:hAnsi="Times New Roman"/>
              </w:rPr>
            </w:pPr>
            <w:r w:rsidRPr="003B04A2"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9925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E081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A52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D05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9940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348B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1EC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A404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9A8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7175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5DAA" w14:textId="77777777" w:rsidR="001F1781" w:rsidRPr="003B04A2" w:rsidRDefault="001F1781" w:rsidP="001F178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437C52C5" w14:textId="77777777" w:rsidR="00060FBF" w:rsidRDefault="00060FBF" w:rsidP="00060FBF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66128C" w14:textId="77777777" w:rsidR="00F83349" w:rsidRDefault="00F83349" w:rsidP="00F8334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E2672B" w14:textId="77777777" w:rsidR="00F83349" w:rsidRDefault="00F83349" w:rsidP="004F634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3349">
        <w:rPr>
          <w:rFonts w:ascii="Times New Roman" w:hAnsi="Times New Roman"/>
          <w:b/>
          <w:sz w:val="28"/>
          <w:szCs w:val="28"/>
        </w:rPr>
        <w:t xml:space="preserve">Количественные данные об участниках школьного </w:t>
      </w:r>
      <w:r>
        <w:rPr>
          <w:rFonts w:ascii="Times New Roman" w:hAnsi="Times New Roman"/>
          <w:b/>
          <w:sz w:val="28"/>
          <w:szCs w:val="28"/>
        </w:rPr>
        <w:t xml:space="preserve">этапа </w:t>
      </w:r>
      <w:r w:rsidRPr="00F83349">
        <w:rPr>
          <w:rFonts w:ascii="Times New Roman" w:hAnsi="Times New Roman"/>
          <w:b/>
          <w:sz w:val="28"/>
          <w:szCs w:val="28"/>
        </w:rPr>
        <w:t>Всероссийской олимпиады школьников в 2021/2022 учебном году</w:t>
      </w:r>
      <w:r>
        <w:rPr>
          <w:rFonts w:ascii="Times New Roman" w:hAnsi="Times New Roman"/>
          <w:b/>
          <w:sz w:val="28"/>
          <w:szCs w:val="28"/>
        </w:rPr>
        <w:t xml:space="preserve"> по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955"/>
        <w:gridCol w:w="934"/>
        <w:gridCol w:w="934"/>
        <w:gridCol w:w="934"/>
        <w:gridCol w:w="956"/>
        <w:gridCol w:w="935"/>
        <w:gridCol w:w="956"/>
      </w:tblGrid>
      <w:tr w:rsidR="00E04633" w:rsidRPr="00F83349" w14:paraId="5071AEDE" w14:textId="77777777" w:rsidTr="00E04633">
        <w:tc>
          <w:tcPr>
            <w:tcW w:w="1383" w:type="dxa"/>
          </w:tcPr>
          <w:p w14:paraId="7C9C9C15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55" w:type="dxa"/>
          </w:tcPr>
          <w:p w14:paraId="2ECD5429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14:paraId="16227446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14:paraId="42D370EE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14:paraId="44A02996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14:paraId="4F683223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14:paraId="6B584FF7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14:paraId="36009C1C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4633" w:rsidRPr="00F83349" w14:paraId="4DA87539" w14:textId="77777777" w:rsidTr="00E04633">
        <w:tc>
          <w:tcPr>
            <w:tcW w:w="1383" w:type="dxa"/>
          </w:tcPr>
          <w:p w14:paraId="344E6C8A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5" w:type="dxa"/>
          </w:tcPr>
          <w:p w14:paraId="7C42F2EB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14:paraId="2F6E1B22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14:paraId="2E13A146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14:paraId="421EBD91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14:paraId="305B33ED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14:paraId="35E3D32E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14:paraId="00295B84" w14:textId="77777777" w:rsidR="00E04633" w:rsidRPr="00F83349" w:rsidRDefault="00E04633" w:rsidP="00F8334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3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01D847B" w14:textId="77777777" w:rsidR="00F83349" w:rsidRPr="00F83349" w:rsidRDefault="00F83349" w:rsidP="00F83349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1B3ED84" w14:textId="77777777" w:rsidR="00060FBF" w:rsidRPr="004F6341" w:rsidRDefault="00060FBF" w:rsidP="00060F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BB279" w14:textId="6A47ED5B" w:rsidR="00060FBF" w:rsidRPr="00E249C8" w:rsidRDefault="00060FBF" w:rsidP="00900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9C8">
        <w:rPr>
          <w:rFonts w:ascii="Times New Roman" w:hAnsi="Times New Roman"/>
          <w:b/>
          <w:sz w:val="28"/>
          <w:szCs w:val="28"/>
        </w:rPr>
        <w:t>Количественные данные об участниках школьного и муниципального этапов Всероссийской олимпиады школьников в 202</w:t>
      </w:r>
      <w:r w:rsidR="00AD663D">
        <w:rPr>
          <w:rFonts w:ascii="Times New Roman" w:hAnsi="Times New Roman"/>
          <w:b/>
          <w:sz w:val="28"/>
          <w:szCs w:val="28"/>
        </w:rPr>
        <w:t>1</w:t>
      </w:r>
      <w:r w:rsidRPr="00E249C8">
        <w:rPr>
          <w:rFonts w:ascii="Times New Roman" w:hAnsi="Times New Roman"/>
          <w:b/>
          <w:sz w:val="28"/>
          <w:szCs w:val="28"/>
        </w:rPr>
        <w:t>/202</w:t>
      </w:r>
      <w:r w:rsidR="00AD663D">
        <w:rPr>
          <w:rFonts w:ascii="Times New Roman" w:hAnsi="Times New Roman"/>
          <w:b/>
          <w:sz w:val="28"/>
          <w:szCs w:val="28"/>
        </w:rPr>
        <w:t>2</w:t>
      </w:r>
      <w:r w:rsidRPr="00E249C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14:paraId="7BEABDC5" w14:textId="77777777" w:rsidR="00060FBF" w:rsidRPr="00E249C8" w:rsidRDefault="00060FBF" w:rsidP="00060F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14"/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559"/>
        <w:gridCol w:w="1843"/>
        <w:gridCol w:w="1382"/>
      </w:tblGrid>
      <w:tr w:rsidR="00060FBF" w:rsidRPr="00E249C8" w14:paraId="58B3EF38" w14:textId="77777777" w:rsidTr="006E0BE4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F2B65" w14:textId="77777777" w:rsidR="00060FBF" w:rsidRPr="00E249C8" w:rsidRDefault="006E0BE4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0B335" w14:textId="1C4C5095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 xml:space="preserve">Общее количество обучающихся в </w:t>
            </w:r>
            <w:r w:rsidR="009B2C0E">
              <w:rPr>
                <w:rFonts w:ascii="Times New Roman" w:hAnsi="Times New Roman"/>
                <w:sz w:val="24"/>
                <w:szCs w:val="24"/>
              </w:rPr>
              <w:t>5</w:t>
            </w:r>
            <w:r w:rsidRPr="00E249C8">
              <w:rPr>
                <w:rFonts w:ascii="Times New Roman" w:hAnsi="Times New Roman"/>
                <w:sz w:val="24"/>
                <w:szCs w:val="24"/>
              </w:rPr>
              <w:t xml:space="preserve">-х-11-х классах 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7D949" w14:textId="77777777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2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A7FA" w14:textId="77777777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060FBF" w:rsidRPr="00E249C8" w14:paraId="64B2D808" w14:textId="77777777" w:rsidTr="006E0BE4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D298A" w14:textId="77777777" w:rsidR="00060FBF" w:rsidRPr="00E249C8" w:rsidRDefault="00060FBF" w:rsidP="00F83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F3FB7" w14:textId="77777777" w:rsidR="00060FBF" w:rsidRPr="00E249C8" w:rsidRDefault="00060FBF" w:rsidP="00F83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C2C3D" w14:textId="77777777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1B6B" w14:textId="77777777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AA9FE" w14:textId="77777777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участников (чел)*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8521C" w14:textId="77777777" w:rsidR="00060FBF" w:rsidRPr="00E249C8" w:rsidRDefault="00060FBF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9C8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6E0BE4" w:rsidRPr="00E249C8" w14:paraId="33CDE594" w14:textId="77777777" w:rsidTr="006E0BE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69F45" w14:textId="77777777" w:rsidR="006E0BE4" w:rsidRPr="00E249C8" w:rsidRDefault="006E0BE4" w:rsidP="00F83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8F747" w14:textId="098E2B36" w:rsidR="006E0BE4" w:rsidRPr="00E249C8" w:rsidRDefault="00E738E3" w:rsidP="006E0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3722" w14:textId="76EAED09" w:rsidR="006E0BE4" w:rsidRPr="00E249C8" w:rsidRDefault="00E738E3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87BF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7BF4">
              <w:rPr>
                <w:rFonts w:ascii="Times New Roman" w:hAnsi="Times New Roman"/>
                <w:sz w:val="24"/>
                <w:szCs w:val="24"/>
              </w:rPr>
              <w:t>6</w:t>
            </w:r>
            <w:r w:rsidR="006E0B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6F31D" w14:textId="77777777" w:rsidR="006E0BE4" w:rsidRPr="00E249C8" w:rsidRDefault="006E0BE4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5841" w14:textId="064C65A0" w:rsidR="006E0BE4" w:rsidRPr="00E249C8" w:rsidRDefault="00CA7DE4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BA2B5" w14:textId="1CC3971F" w:rsidR="006E0BE4" w:rsidRPr="00E249C8" w:rsidRDefault="00935F62" w:rsidP="00F833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9A2" w:rsidRPr="00E249C8" w14:paraId="4C71D68A" w14:textId="77777777" w:rsidTr="006E0BE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8B706" w14:textId="28124229" w:rsidR="00B239A2" w:rsidRDefault="00B239A2" w:rsidP="00B239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22E48" w14:textId="7C70AD5D" w:rsidR="00B239A2" w:rsidRDefault="00D353D3" w:rsidP="00B23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6567A" w14:textId="316D646C" w:rsidR="00B239A2" w:rsidRDefault="006C69DD" w:rsidP="00B239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87/38%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04363" w14:textId="328C2A84" w:rsidR="00B239A2" w:rsidRDefault="00D52A19" w:rsidP="00B239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083A" w14:textId="6877CF1D" w:rsidR="00B239A2" w:rsidRDefault="00ED3494" w:rsidP="00B239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67C0D" w14:textId="72668FDE" w:rsidR="00B239A2" w:rsidRDefault="004244B1" w:rsidP="00B239A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2A13372" w14:textId="77777777" w:rsidR="00060FBF" w:rsidRPr="00E249C8" w:rsidRDefault="00060FBF" w:rsidP="00060FB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10BFC6B" w14:textId="0F3164EE" w:rsidR="00334C4E" w:rsidRPr="00334C4E" w:rsidRDefault="00334C4E" w:rsidP="00060FBF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F69EA" w14:textId="77777777" w:rsidR="00334C4E" w:rsidRPr="00334C4E" w:rsidRDefault="00334C4E" w:rsidP="00334C4E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2.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3 года </w:t>
      </w:r>
    </w:p>
    <w:tbl>
      <w:tblPr>
        <w:tblStyle w:val="TableGrid"/>
        <w:tblW w:w="9410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1451"/>
        <w:gridCol w:w="906"/>
        <w:gridCol w:w="922"/>
        <w:gridCol w:w="1468"/>
        <w:gridCol w:w="1618"/>
        <w:gridCol w:w="1416"/>
        <w:gridCol w:w="1629"/>
      </w:tblGrid>
      <w:tr w:rsidR="00334C4E" w:rsidRPr="00334C4E" w14:paraId="44A6617C" w14:textId="77777777" w:rsidTr="00334C4E">
        <w:trPr>
          <w:trHeight w:val="30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F1612" w14:textId="77777777" w:rsidR="00334C4E" w:rsidRPr="00334C4E" w:rsidRDefault="00334C4E" w:rsidP="006E0BE4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</w:t>
            </w:r>
            <w:r w:rsidR="00900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E5EC5" w14:textId="77777777"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882D" w14:textId="77777777" w:rsidR="00334C4E" w:rsidRPr="00334C4E" w:rsidRDefault="00334C4E" w:rsidP="006E0BE4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</w:t>
            </w:r>
            <w:r w:rsidR="00900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13AB" w14:textId="77777777" w:rsidR="00334C4E" w:rsidRPr="00334C4E" w:rsidRDefault="00334C4E" w:rsidP="006E0BE4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6E0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</w:t>
            </w:r>
            <w:r w:rsidR="00900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334C4E" w:rsidRPr="00334C4E" w14:paraId="12950E38" w14:textId="77777777" w:rsidTr="00334C4E">
        <w:trPr>
          <w:trHeight w:val="109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AE22" w14:textId="77777777" w:rsidR="00334C4E" w:rsidRPr="00334C4E" w:rsidRDefault="00334C4E" w:rsidP="00334C4E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участников 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3142" w14:textId="77777777" w:rsidR="00334C4E" w:rsidRPr="00334C4E" w:rsidRDefault="00334C4E" w:rsidP="00334C4E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81D3" w14:textId="77777777"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7552551D" w14:textId="77777777" w:rsidR="00334C4E" w:rsidRPr="00334C4E" w:rsidRDefault="00334C4E" w:rsidP="00334C4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3517" w14:textId="77777777" w:rsidR="00334C4E" w:rsidRPr="00334C4E" w:rsidRDefault="00334C4E" w:rsidP="00334C4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A16D" w14:textId="77777777" w:rsidR="00334C4E" w:rsidRPr="00334C4E" w:rsidRDefault="00334C4E" w:rsidP="00334C4E">
            <w:pP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41F2A5FE" w14:textId="77777777" w:rsidR="00334C4E" w:rsidRPr="00334C4E" w:rsidRDefault="00334C4E" w:rsidP="00334C4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17C" w14:textId="77777777" w:rsidR="00334C4E" w:rsidRPr="00334C4E" w:rsidRDefault="00334C4E" w:rsidP="00334C4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334C4E" w:rsidRPr="00334C4E" w14:paraId="1F992DD9" w14:textId="77777777" w:rsidTr="00334C4E">
        <w:trPr>
          <w:trHeight w:val="60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2859" w14:textId="77777777" w:rsidR="00334C4E" w:rsidRPr="00334C4E" w:rsidRDefault="009005A6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CC67" w14:textId="77777777" w:rsidR="00334C4E" w:rsidRPr="00334C4E" w:rsidRDefault="00334C4E" w:rsidP="009005A6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0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(77,5%)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5ECF" w14:textId="7F031E56" w:rsidR="00334C4E" w:rsidRPr="00334C4E" w:rsidRDefault="004244B1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1C5" w14:textId="77777777" w:rsidR="00334C4E" w:rsidRPr="00334C4E" w:rsidRDefault="009005A6" w:rsidP="009005A6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334C4E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351A" w14:textId="1D6FE681" w:rsidR="00334C4E" w:rsidRPr="00334C4E" w:rsidRDefault="004244B1" w:rsidP="00334C4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D475" w14:textId="79F97766" w:rsidR="00334C4E" w:rsidRPr="00334C4E" w:rsidRDefault="004244B1" w:rsidP="009005A6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14:paraId="5280B127" w14:textId="77777777" w:rsidR="009B62F0" w:rsidRDefault="009B62F0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190CCC" w14:textId="77777777" w:rsidR="00334C4E" w:rsidRPr="004F6341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Данные таблицы свидетельствуют, что в текущем учебном году по сравнению с прошедшим учебным годом: </w:t>
      </w:r>
    </w:p>
    <w:p w14:paraId="120CA99B" w14:textId="77777777" w:rsidR="00334C4E" w:rsidRPr="004F6341" w:rsidRDefault="00334C4E" w:rsidP="00334C4E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-общее количество участников </w:t>
      </w:r>
      <w:r w:rsidR="009005A6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14:paraId="0AD35B54" w14:textId="6800A6DB" w:rsidR="009005A6" w:rsidRPr="004F6341" w:rsidRDefault="00334C4E" w:rsidP="00416CF2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победителей увеличилось </w:t>
      </w:r>
      <w:r w:rsidR="004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</w:t>
      </w:r>
      <w:r w:rsidR="009005A6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636BF2" w14:textId="77777777"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14:paraId="2631193A" w14:textId="77777777" w:rsid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школьного этапа предметных олимпиад продемонстрировали достаточный уровень усвоения учебного </w:t>
      </w:r>
      <w:r w:rsidR="00FF2F42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нестандартный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решению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заданий. </w:t>
      </w:r>
    </w:p>
    <w:p w14:paraId="44A198A4" w14:textId="6DCA7C63" w:rsidR="004F6341" w:rsidRDefault="004F6341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трудность у учащихся вызвали олимпиады</w:t>
      </w:r>
      <w:r w:rsidR="0042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математике, информатике, физике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669ABDD" w14:textId="77777777" w:rsidR="00C26AD4" w:rsidRDefault="00C26AD4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участники, на образовательной платформе, которые не набрали ни одного балла, т.е. получили нулевые результаты.</w:t>
      </w:r>
    </w:p>
    <w:p w14:paraId="1EF3006C" w14:textId="34541EF1" w:rsidR="00C26AD4" w:rsidRDefault="004244B1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были низкие результаты – по литературе - 9 учащихся, по искусству-1. Это говорит о том, что необходимо усилить подготовку к школьному этапу всероссийской олимпиады школьников по этим предметам. </w:t>
      </w:r>
    </w:p>
    <w:p w14:paraId="6B63FF7B" w14:textId="77777777" w:rsidR="00FF2F42" w:rsidRDefault="00C26AD4" w:rsidP="00FF2F42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результативность выполнение задания олимпиад, можно сказать о том, что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учащихся не приступали к задания творчес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характера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эссе, мини-сочинения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эти задания выполнены на очень низком уровне, поэтому необходимо организовать подготовку обучающихся именно по выполнению заданий творческого характера.</w:t>
      </w:r>
    </w:p>
    <w:p w14:paraId="764D0020" w14:textId="77777777" w:rsidR="00334C4E" w:rsidRPr="004F63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сравнению с прошлым учебным годом уменьшилась количество обучающихся имеющих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="00FF2F42"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14:paraId="030AC1F1" w14:textId="77777777" w:rsidR="00334C4E" w:rsidRPr="004F6341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основании вышеизложенного рекомендовано: </w:t>
      </w:r>
    </w:p>
    <w:p w14:paraId="4EBEE6D5" w14:textId="77777777" w:rsidR="00416CF2" w:rsidRDefault="00334C4E" w:rsidP="00416CF2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CAA60A3" w14:textId="77777777" w:rsidR="00334C4E" w:rsidRPr="004F6341" w:rsidRDefault="00334C4E" w:rsidP="00416CF2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</w:t>
      </w:r>
      <w:r w:rsidR="0041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анализ участия обучающихся и 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результатов в школьном этапе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учебным предметам, рассмотреть на заседании 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МО; </w:t>
      </w:r>
    </w:p>
    <w:p w14:paraId="7F49FCDE" w14:textId="77777777"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5476BE91" w14:textId="77777777"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="00FF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его в подготовке учащихся</w:t>
      </w: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14:paraId="6A79AC7F" w14:textId="77777777" w:rsidR="00334C4E" w:rsidRPr="004F6341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58DB6C96" w14:textId="77777777" w:rsidR="00334C4E" w:rsidRPr="004F6341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Учителям-предметникам: </w:t>
      </w:r>
    </w:p>
    <w:p w14:paraId="74E19845" w14:textId="77777777"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0D9B90D8" w14:textId="77777777"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14:paraId="24107906" w14:textId="77777777"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14:paraId="26FFAAC1" w14:textId="77777777"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14:paraId="39468435" w14:textId="77777777" w:rsidR="00334C4E" w:rsidRPr="004F6341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Классным руководителям:  </w:t>
      </w:r>
    </w:p>
    <w:p w14:paraId="614AB3C7" w14:textId="77777777" w:rsidR="00334C4E" w:rsidRPr="004F6341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14:paraId="09DFC0EC" w14:textId="77777777" w:rsidR="00334C4E" w:rsidRPr="004F6341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8D93A" w14:textId="77777777" w:rsidR="00334C4E" w:rsidRPr="004F6341" w:rsidRDefault="00334C4E" w:rsidP="00334C4E">
      <w:pPr>
        <w:spacing w:after="25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26873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75DF092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9E3075A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59DDA44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3CB42FD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7D5A70C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A76479B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6A5F3C1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78502EA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D8FA4" w14:textId="77777777" w:rsidR="00334C4E" w:rsidRPr="004F6341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0C6F1B" w14:textId="77777777" w:rsidR="00FD31CA" w:rsidRPr="004F6341" w:rsidRDefault="00FD31CA" w:rsidP="00334C4E">
      <w:pPr>
        <w:jc w:val="center"/>
        <w:rPr>
          <w:sz w:val="28"/>
          <w:szCs w:val="28"/>
        </w:rPr>
      </w:pPr>
    </w:p>
    <w:sectPr w:rsidR="00FD31CA" w:rsidRPr="004F6341" w:rsidSect="004F6341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60925"/>
    <w:multiLevelType w:val="multilevel"/>
    <w:tmpl w:val="F8F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C24AF"/>
    <w:multiLevelType w:val="multilevel"/>
    <w:tmpl w:val="EE8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03678"/>
    <w:multiLevelType w:val="hybridMultilevel"/>
    <w:tmpl w:val="BF106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26"/>
    <w:rsid w:val="00060FBF"/>
    <w:rsid w:val="001F1781"/>
    <w:rsid w:val="0023301A"/>
    <w:rsid w:val="00334C4E"/>
    <w:rsid w:val="003572CD"/>
    <w:rsid w:val="003B04A2"/>
    <w:rsid w:val="003C34D9"/>
    <w:rsid w:val="00411C26"/>
    <w:rsid w:val="00416CF2"/>
    <w:rsid w:val="004244B1"/>
    <w:rsid w:val="004F6341"/>
    <w:rsid w:val="004F6791"/>
    <w:rsid w:val="005A5653"/>
    <w:rsid w:val="00610383"/>
    <w:rsid w:val="006649B0"/>
    <w:rsid w:val="006C69DD"/>
    <w:rsid w:val="006E0BE4"/>
    <w:rsid w:val="008877DA"/>
    <w:rsid w:val="008C2D00"/>
    <w:rsid w:val="008D0A6C"/>
    <w:rsid w:val="008E0C64"/>
    <w:rsid w:val="009005A6"/>
    <w:rsid w:val="00900BA0"/>
    <w:rsid w:val="00935F62"/>
    <w:rsid w:val="009B2C0E"/>
    <w:rsid w:val="009B62F0"/>
    <w:rsid w:val="00A720E8"/>
    <w:rsid w:val="00A87BF4"/>
    <w:rsid w:val="00AD663D"/>
    <w:rsid w:val="00B239A2"/>
    <w:rsid w:val="00B37473"/>
    <w:rsid w:val="00B45057"/>
    <w:rsid w:val="00C2024A"/>
    <w:rsid w:val="00C26AD4"/>
    <w:rsid w:val="00CA7DE4"/>
    <w:rsid w:val="00CD46D0"/>
    <w:rsid w:val="00D26C9F"/>
    <w:rsid w:val="00D353D3"/>
    <w:rsid w:val="00D52A19"/>
    <w:rsid w:val="00D76587"/>
    <w:rsid w:val="00DA79FD"/>
    <w:rsid w:val="00DD6DD1"/>
    <w:rsid w:val="00DF6618"/>
    <w:rsid w:val="00E04633"/>
    <w:rsid w:val="00E738E3"/>
    <w:rsid w:val="00EB6C7E"/>
    <w:rsid w:val="00ED3494"/>
    <w:rsid w:val="00EE2F0A"/>
    <w:rsid w:val="00F83349"/>
    <w:rsid w:val="00F90AC2"/>
    <w:rsid w:val="00F95D58"/>
    <w:rsid w:val="00FD31CA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5274"/>
  <w15:chartTrackingRefBased/>
  <w15:docId w15:val="{0015F1B5-CB98-4458-9BD9-93C6878B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table" w:customStyle="1" w:styleId="14">
    <w:name w:val="Основной текст с отступом Знак14"/>
    <w:basedOn w:val="a1"/>
    <w:next w:val="a3"/>
    <w:uiPriority w:val="59"/>
    <w:rsid w:val="003B04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Лидия Евлоева</cp:lastModifiedBy>
  <cp:revision>2</cp:revision>
  <cp:lastPrinted>2020-01-21T14:19:00Z</cp:lastPrinted>
  <dcterms:created xsi:type="dcterms:W3CDTF">2020-01-21T14:08:00Z</dcterms:created>
  <dcterms:modified xsi:type="dcterms:W3CDTF">2022-04-06T08:08:00Z</dcterms:modified>
</cp:coreProperties>
</file>